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F64" w:rsidRDefault="00DB6C5A">
      <w:r>
        <w:t>So my thought is what does a plan look like where we both can make $</w:t>
      </w:r>
      <w:r w:rsidR="00721C63">
        <w:t>30</w:t>
      </w:r>
      <w:r>
        <w:t>0k/</w:t>
      </w:r>
      <w:proofErr w:type="spellStart"/>
      <w:r>
        <w:t>yr</w:t>
      </w:r>
      <w:proofErr w:type="spellEnd"/>
      <w:r>
        <w:t xml:space="preserve"> in 3-5 years? Now I know I got you in IT, and t</w:t>
      </w:r>
      <w:r w:rsidR="00CE2A6C">
        <w:t>hat’s a great plan for making $1</w:t>
      </w:r>
      <w:r>
        <w:t>00k/yr. But what it’s not great at is making $</w:t>
      </w:r>
      <w:r w:rsidR="00721C63">
        <w:t>30</w:t>
      </w:r>
      <w:r>
        <w:t>0k/</w:t>
      </w:r>
      <w:proofErr w:type="spellStart"/>
      <w:r>
        <w:t>yr</w:t>
      </w:r>
      <w:proofErr w:type="spellEnd"/>
      <w:r w:rsidR="00F21DAE">
        <w:t xml:space="preserve"> or more</w:t>
      </w:r>
      <w:r>
        <w:t xml:space="preserve">. </w:t>
      </w:r>
    </w:p>
    <w:p w:rsidR="00DB6C5A" w:rsidRDefault="00DB6C5A"/>
    <w:p w:rsidR="006A3936" w:rsidRDefault="00DB6C5A">
      <w:r>
        <w:t>The reality is you can only make $</w:t>
      </w:r>
      <w:r w:rsidR="00721C63">
        <w:t>30</w:t>
      </w:r>
      <w:r>
        <w:t>0k/</w:t>
      </w:r>
      <w:proofErr w:type="spellStart"/>
      <w:r>
        <w:t>yr</w:t>
      </w:r>
      <w:proofErr w:type="spellEnd"/>
      <w:r>
        <w:t xml:space="preserve"> owning a business. </w:t>
      </w:r>
      <w:r w:rsidR="006A3936">
        <w:t xml:space="preserve">Other than being a neurosurgeon, etc. Which I don’t think either of us is in a position to make happen anytime soon. </w:t>
      </w:r>
    </w:p>
    <w:p w:rsidR="006A3936" w:rsidRDefault="006A3936"/>
    <w:p w:rsidR="006A3936" w:rsidRDefault="006A3936">
      <w:r>
        <w:t xml:space="preserve">What I’ve focused on </w:t>
      </w:r>
      <w:proofErr w:type="gramStart"/>
      <w:r>
        <w:t>is Kitchen and Bath Remodeling companies</w:t>
      </w:r>
      <w:proofErr w:type="gramEnd"/>
      <w:r>
        <w:t xml:space="preserve">. They sell pretty often, I see them for sale all of the time. I’ve seen them as cheap as $200k and as expensive as $2M. They sell </w:t>
      </w:r>
      <w:r w:rsidR="001C3BDE">
        <w:t xml:space="preserve">between 1.0x and </w:t>
      </w:r>
      <w:proofErr w:type="gramStart"/>
      <w:r w:rsidR="001C3BDE">
        <w:t>3.0x</w:t>
      </w:r>
      <w:proofErr w:type="gramEnd"/>
      <w:r w:rsidR="001C3BDE">
        <w:t xml:space="preserve">. But the lower end of the multiple seems to average around </w:t>
      </w:r>
      <w:proofErr w:type="gramStart"/>
      <w:r w:rsidR="001C3BDE">
        <w:t>1.4x</w:t>
      </w:r>
      <w:r w:rsidR="006804BD">
        <w:t>(</w:t>
      </w:r>
      <w:proofErr w:type="gramEnd"/>
      <w:r w:rsidR="006804BD">
        <w:t>Sells for 1.4 times net cash flow)</w:t>
      </w:r>
      <w:r w:rsidR="001C3BDE">
        <w:t>.</w:t>
      </w:r>
      <w:r w:rsidR="006804BD">
        <w:t xml:space="preserve"> </w:t>
      </w:r>
      <w:r>
        <w:t>Here are some examples:</w:t>
      </w:r>
    </w:p>
    <w:p w:rsidR="006A3936" w:rsidRDefault="006A3936">
      <w:r>
        <w:t xml:space="preserve">One in </w:t>
      </w:r>
      <w:proofErr w:type="gramStart"/>
      <w:r>
        <w:t>Houston, that</w:t>
      </w:r>
      <w:proofErr w:type="gramEnd"/>
      <w:r>
        <w:t xml:space="preserve"> is asking $200k with a cash flow of $209,131. That means if you pay $200k you get cash out of the business every year of $209k. VS a more expensive one like in Sonoma County, CA that is selling for $925k and has cash flow of $451k which is a 1.8x multiple. </w:t>
      </w:r>
    </w:p>
    <w:p w:rsidR="006A3936" w:rsidRDefault="006A3936"/>
    <w:p w:rsidR="006A3936" w:rsidRDefault="006A3936">
      <w:r>
        <w:t xml:space="preserve">Now I know what you’re thinking, won’t I need a ton of money down, how do I save up for a business like this. This is basically a 3 step process of how I see our potential partnership working out. </w:t>
      </w:r>
    </w:p>
    <w:p w:rsidR="006A3936" w:rsidRDefault="006A3936" w:rsidP="006A3936">
      <w:pPr>
        <w:pStyle w:val="ListParagraph"/>
        <w:numPr>
          <w:ilvl w:val="0"/>
          <w:numId w:val="1"/>
        </w:numPr>
      </w:pPr>
      <w:r>
        <w:t xml:space="preserve">We build a marketing company specializing in the niche. </w:t>
      </w:r>
    </w:p>
    <w:p w:rsidR="006A3936" w:rsidRDefault="006A3936" w:rsidP="006A3936">
      <w:pPr>
        <w:pStyle w:val="ListParagraph"/>
        <w:numPr>
          <w:ilvl w:val="0"/>
          <w:numId w:val="1"/>
        </w:numPr>
      </w:pPr>
      <w:r>
        <w:t xml:space="preserve">We buy the first company in the niche, grow the business, and then sell the business. </w:t>
      </w:r>
    </w:p>
    <w:p w:rsidR="006A3936" w:rsidRDefault="006A3936" w:rsidP="006A3936">
      <w:pPr>
        <w:pStyle w:val="ListParagraph"/>
        <w:numPr>
          <w:ilvl w:val="0"/>
          <w:numId w:val="1"/>
        </w:numPr>
      </w:pPr>
      <w:r>
        <w:t xml:space="preserve">We </w:t>
      </w:r>
      <w:r w:rsidR="006804BD">
        <w:t xml:space="preserve">take the proceeds from the sale, </w:t>
      </w:r>
      <w:r>
        <w:t xml:space="preserve">buy separate companies and dissolve the partnership. </w:t>
      </w:r>
    </w:p>
    <w:p w:rsidR="006A3936" w:rsidRDefault="006A3936" w:rsidP="006A3936">
      <w:r>
        <w:t xml:space="preserve">See I’m leery of partnerships. I like you as a friend, and don’t want to lose you during this. But, I think if we have a 3-5 year goal we can make this happen and both wind up making quite a bit of money. </w:t>
      </w:r>
      <w:r w:rsidR="006804BD">
        <w:t>This way we both use each other to get what we want/need.</w:t>
      </w:r>
    </w:p>
    <w:p w:rsidR="006A3936" w:rsidRDefault="006A3936" w:rsidP="006A3936"/>
    <w:p w:rsidR="006A3936" w:rsidRDefault="006A3936" w:rsidP="006A3936">
      <w:r>
        <w:t xml:space="preserve">Here are my thoughts. I think we build a marketing company that specializes in the </w:t>
      </w:r>
      <w:proofErr w:type="gramStart"/>
      <w:r>
        <w:t>niche</w:t>
      </w:r>
      <w:r w:rsidR="00CE2A6C">
        <w:t>(</w:t>
      </w:r>
      <w:proofErr w:type="gramEnd"/>
      <w:r w:rsidR="00CE2A6C">
        <w:t>SmartKitchenMarketing.com)</w:t>
      </w:r>
      <w:r>
        <w:t xml:space="preserve">. I think you know that I used to do this before. I could take a company and rocket them up to the top of Google, and double or triple the number of calls they get. But I want to niche way, way down. I want to specialize in kitchens and baths, and only in kitchens and baths. I want our entire focus on getting those clients and getting really good at marketing in the niche. You can typically charge between $1k and $2k a month indefinitely for marketing services to the niche. I want to be the industry leader in marketing for this niche. This means I plan on writing a book, and doing speaking at trade shows, etc. </w:t>
      </w:r>
    </w:p>
    <w:p w:rsidR="001C3BDE" w:rsidRDefault="001C3BDE" w:rsidP="006A3936"/>
    <w:p w:rsidR="001C3BDE" w:rsidRDefault="001C3BDE" w:rsidP="006A3936">
      <w:r>
        <w:lastRenderedPageBreak/>
        <w:t xml:space="preserve">This solves multiple issues. </w:t>
      </w:r>
    </w:p>
    <w:p w:rsidR="001C3BDE" w:rsidRDefault="001C3BDE" w:rsidP="001C3BDE">
      <w:pPr>
        <w:pStyle w:val="ListParagraph"/>
        <w:numPr>
          <w:ilvl w:val="0"/>
          <w:numId w:val="2"/>
        </w:numPr>
      </w:pPr>
      <w:r>
        <w:t xml:space="preserve">It provides the capital we need. </w:t>
      </w:r>
      <w:r w:rsidR="00721C63">
        <w:t>8</w:t>
      </w:r>
      <w:r>
        <w:t xml:space="preserve"> clients at $1.5k a month over 12 months </w:t>
      </w:r>
      <w:r w:rsidR="00721C63">
        <w:t>is roughly $100k after taxes.</w:t>
      </w:r>
    </w:p>
    <w:p w:rsidR="001C3BDE" w:rsidRDefault="001C3BDE" w:rsidP="001C3BDE">
      <w:pPr>
        <w:pStyle w:val="ListParagraph"/>
        <w:numPr>
          <w:ilvl w:val="0"/>
          <w:numId w:val="2"/>
        </w:numPr>
      </w:pPr>
      <w:r>
        <w:t xml:space="preserve">It provides credibility, when it comes time to buying a business doesn’t it increase our credibility if we are active in the niche, with a proven track record? </w:t>
      </w:r>
      <w:r w:rsidR="00975401">
        <w:t>If I can show that I’ve literally written the book on marketing in the niche, that’s a pretty big selling point.</w:t>
      </w:r>
    </w:p>
    <w:p w:rsidR="001C3BDE" w:rsidRDefault="001C3BDE" w:rsidP="001C3BDE">
      <w:pPr>
        <w:pStyle w:val="ListParagraph"/>
        <w:numPr>
          <w:ilvl w:val="0"/>
          <w:numId w:val="2"/>
        </w:numPr>
      </w:pPr>
      <w:r>
        <w:t>It provides a great avenue for knowing once we buy a business that we can expand it. So that on someone else’s dime we</w:t>
      </w:r>
      <w:r w:rsidR="00A50577">
        <w:t xml:space="preserve"> are learning how to market in the niche</w:t>
      </w:r>
      <w:r>
        <w:t xml:space="preserve">. </w:t>
      </w:r>
    </w:p>
    <w:p w:rsidR="001C3BDE" w:rsidRDefault="001C3BDE" w:rsidP="001C3BDE">
      <w:r>
        <w:t>So after a year let’s call it, sometime mid 2018 we should be buying a business. Now we should have some decent resources at that point, not only will we have the $1</w:t>
      </w:r>
      <w:r w:rsidR="00721C63">
        <w:t>2</w:t>
      </w:r>
      <w:r>
        <w:t xml:space="preserve">k a month coming in from the current marketing business, but we’ll also have the business itself that we are buying. </w:t>
      </w:r>
    </w:p>
    <w:p w:rsidR="00F21DAE" w:rsidRDefault="00721C63" w:rsidP="001C3BDE">
      <w:r>
        <w:t>Let’s say we have $10</w:t>
      </w:r>
      <w:r w:rsidR="001C3BDE">
        <w:t xml:space="preserve">0k to invest in the business. And we can negotiate a deal at </w:t>
      </w:r>
      <w:proofErr w:type="gramStart"/>
      <w:r w:rsidR="001C3BDE">
        <w:t>1.4x</w:t>
      </w:r>
      <w:proofErr w:type="gramEnd"/>
      <w:r w:rsidR="001C3BDE">
        <w:t xml:space="preserve"> with 33% down, and the rest paid over just </w:t>
      </w:r>
      <w:r>
        <w:t>12</w:t>
      </w:r>
      <w:r w:rsidR="001C3BDE">
        <w:t xml:space="preserve"> months at 6% interest. That means we’re buying a business for $</w:t>
      </w:r>
      <w:r>
        <w:t>30</w:t>
      </w:r>
      <w:r w:rsidR="001C3BDE">
        <w:t>0k, that’s cash flowing $</w:t>
      </w:r>
      <w:r>
        <w:t>214</w:t>
      </w:r>
      <w:r w:rsidR="001C3BDE">
        <w:t>k/yr. The payments would be $</w:t>
      </w:r>
      <w:r>
        <w:t>17.2k</w:t>
      </w:r>
      <w:r w:rsidR="001C3BDE">
        <w:t>/</w:t>
      </w:r>
      <w:proofErr w:type="spellStart"/>
      <w:r w:rsidR="001C3BDE">
        <w:t>mo</w:t>
      </w:r>
      <w:proofErr w:type="spellEnd"/>
      <w:r w:rsidR="001C3BDE">
        <w:t>, but it’s cash flowing at $</w:t>
      </w:r>
      <w:r>
        <w:t>17.8</w:t>
      </w:r>
      <w:r w:rsidR="001C3BDE">
        <w:t xml:space="preserve">k a </w:t>
      </w:r>
      <w:proofErr w:type="gramStart"/>
      <w:r w:rsidR="001C3BDE">
        <w:t>month</w:t>
      </w:r>
      <w:r w:rsidR="00975401">
        <w:t>(</w:t>
      </w:r>
      <w:proofErr w:type="gramEnd"/>
      <w:r w:rsidR="00975401">
        <w:t>before payments)</w:t>
      </w:r>
      <w:r w:rsidR="001C3BDE">
        <w:t>.</w:t>
      </w:r>
      <w:r>
        <w:t xml:space="preserve"> </w:t>
      </w:r>
      <w:proofErr w:type="gramStart"/>
      <w:r>
        <w:t>So on</w:t>
      </w:r>
      <w:proofErr w:type="gramEnd"/>
      <w:r>
        <w:t xml:space="preserve"> the surface it looks like we’re going to break even. But there will be a 90 day buffer where we can sock money from the business away before we start making payments. And then remember that we own a marketing company that specializes in bringing in 2-3x more sales calls. </w:t>
      </w:r>
      <w:r w:rsidR="001C3BDE">
        <w:t>So let’s say conservatively we can increase the income of the company 50%, that’s a great deal right? So now the company is cash flowing $</w:t>
      </w:r>
      <w:r>
        <w:t>321</w:t>
      </w:r>
      <w:r w:rsidR="001C3BDE">
        <w:t>k a year or $</w:t>
      </w:r>
      <w:r>
        <w:t>27</w:t>
      </w:r>
      <w:r w:rsidR="001C3BDE">
        <w:t>k a month</w:t>
      </w:r>
      <w:r>
        <w:t xml:space="preserve">. So that within six months instead of breaking even, we’re </w:t>
      </w:r>
      <w:r w:rsidR="00197A84">
        <w:t xml:space="preserve">made it </w:t>
      </w:r>
      <w:proofErr w:type="gramStart"/>
      <w:r w:rsidR="00197A84">
        <w:t xml:space="preserve">to </w:t>
      </w:r>
      <w:r>
        <w:t xml:space="preserve"> $</w:t>
      </w:r>
      <w:proofErr w:type="gramEnd"/>
      <w:r>
        <w:t>10k extra monthly, and then after the first year we’re at $27k a month.</w:t>
      </w:r>
    </w:p>
    <w:p w:rsidR="00721C63" w:rsidRDefault="00721C63" w:rsidP="001C3BDE"/>
    <w:p w:rsidR="001C3BDE" w:rsidRDefault="00F21DAE" w:rsidP="001C3BDE">
      <w:r>
        <w:t>Meanwhile we’re both working the marketing company and the kitchen company and splitting the funds. So that’s $</w:t>
      </w:r>
      <w:r w:rsidR="00721C63">
        <w:t>19.5</w:t>
      </w:r>
      <w:r>
        <w:t>k/</w:t>
      </w:r>
      <w:proofErr w:type="spellStart"/>
      <w:proofErr w:type="gramStart"/>
      <w:r>
        <w:t>mo</w:t>
      </w:r>
      <w:proofErr w:type="spellEnd"/>
      <w:r w:rsidR="006804BD">
        <w:t>(</w:t>
      </w:r>
      <w:proofErr w:type="gramEnd"/>
      <w:r w:rsidR="006804BD">
        <w:t>$234k/</w:t>
      </w:r>
      <w:proofErr w:type="spellStart"/>
      <w:r w:rsidR="006804BD">
        <w:t>yr</w:t>
      </w:r>
      <w:proofErr w:type="spellEnd"/>
      <w:r w:rsidR="006804BD">
        <w:t>)</w:t>
      </w:r>
      <w:r>
        <w:t xml:space="preserve"> a piece</w:t>
      </w:r>
      <w:r w:rsidR="00721C63">
        <w:t xml:space="preserve"> after the business is paid off</w:t>
      </w:r>
      <w:r>
        <w:t xml:space="preserve">. We can live on that </w:t>
      </w:r>
      <w:proofErr w:type="gramStart"/>
      <w:r>
        <w:t>money,</w:t>
      </w:r>
      <w:proofErr w:type="gramEnd"/>
      <w:r>
        <w:t xml:space="preserve"> we’re not saving it for anything at this point. </w:t>
      </w:r>
    </w:p>
    <w:p w:rsidR="00A50577" w:rsidRDefault="00A50577" w:rsidP="001C3BDE"/>
    <w:p w:rsidR="00A50577" w:rsidRDefault="00A50577" w:rsidP="001C3BDE">
      <w:r>
        <w:t xml:space="preserve">One of the biggest contributors to selling a company for top dollar is by always focusing on how to maximize the sales price. There are checklists we can use to get top dollar. For instance, great books, management in place, processes fully fleshed out, I think we implement BI and dashboards so that it’s easy to see what’s going on with the business on a daily basis. That’s how you get from a 1x multiple to a 3x multiple. </w:t>
      </w:r>
    </w:p>
    <w:p w:rsidR="00F21DAE" w:rsidRDefault="00F21DAE" w:rsidP="001C3BDE"/>
    <w:p w:rsidR="001C3BDE" w:rsidRDefault="001C3BDE" w:rsidP="001C3BDE">
      <w:r>
        <w:t xml:space="preserve">So two years later, </w:t>
      </w:r>
      <w:r w:rsidR="00F21DAE">
        <w:t>we sell the company. The original loan to the prior owner is paid off, and it’s cash flowing $</w:t>
      </w:r>
      <w:r w:rsidR="00721C63">
        <w:t>32</w:t>
      </w:r>
      <w:r w:rsidR="00F21DAE">
        <w:t xml:space="preserve">1k a year. And we sell it at </w:t>
      </w:r>
      <w:proofErr w:type="gramStart"/>
      <w:r w:rsidR="00F21DAE">
        <w:t>2.5x</w:t>
      </w:r>
      <w:proofErr w:type="gramEnd"/>
      <w:r w:rsidR="00F21DAE">
        <w:t>. Not the highest end, but definitely not on the lower end either. Now we</w:t>
      </w:r>
      <w:r w:rsidR="00A50577">
        <w:t xml:space="preserve"> sell the company for </w:t>
      </w:r>
      <w:r w:rsidR="00F21DAE">
        <w:t>$</w:t>
      </w:r>
      <w:r w:rsidR="00721C63">
        <w:t>802k</w:t>
      </w:r>
      <w:r w:rsidR="00F21DAE">
        <w:t xml:space="preserve">, and we take that cash to buy our own businesses. You can use what is called a 1031x and transfer the proceeds tax free into the next business. We split those </w:t>
      </w:r>
      <w:r w:rsidR="00F21DAE">
        <w:lastRenderedPageBreak/>
        <w:t>proceeds and buy our own businesses. My thoughts are we find two businesses one apiece where we put in $</w:t>
      </w:r>
      <w:r w:rsidR="00721C63">
        <w:t>4</w:t>
      </w:r>
      <w:r w:rsidR="00F21DAE">
        <w:t xml:space="preserve">00k into the next business at 50% down, and buying around </w:t>
      </w:r>
      <w:r w:rsidR="00721C63">
        <w:t>2</w:t>
      </w:r>
      <w:r w:rsidR="00F21DAE">
        <w:t>x. So basically $</w:t>
      </w:r>
      <w:r w:rsidR="00721C63">
        <w:t>4</w:t>
      </w:r>
      <w:r w:rsidR="00F21DAE">
        <w:t>00k d</w:t>
      </w:r>
      <w:r w:rsidR="00721C63">
        <w:t xml:space="preserve">own, buys $800k </w:t>
      </w:r>
      <w:r w:rsidR="00F21DAE">
        <w:t>biz making $</w:t>
      </w:r>
      <w:r w:rsidR="00721C63">
        <w:t>4</w:t>
      </w:r>
      <w:r w:rsidR="00F21DAE">
        <w:t xml:space="preserve">00k net per year. </w:t>
      </w:r>
      <w:r w:rsidR="008F0198">
        <w:t xml:space="preserve">This time we negotiate a 24 month loan </w:t>
      </w:r>
      <w:r w:rsidR="00F21DAE">
        <w:t xml:space="preserve">at </w:t>
      </w:r>
      <w:r w:rsidR="00721C63">
        <w:t>6</w:t>
      </w:r>
      <w:r w:rsidR="00F21DAE">
        <w:t xml:space="preserve">% interest </w:t>
      </w:r>
      <w:r w:rsidR="00721C63">
        <w:t xml:space="preserve">which is </w:t>
      </w:r>
      <w:r w:rsidR="00F21DAE">
        <w:t>$</w:t>
      </w:r>
      <w:r w:rsidR="008F0198">
        <w:t>18k</w:t>
      </w:r>
      <w:r w:rsidR="00F21DAE">
        <w:t>/</w:t>
      </w:r>
      <w:proofErr w:type="spellStart"/>
      <w:r w:rsidR="00F21DAE">
        <w:t>mo</w:t>
      </w:r>
      <w:proofErr w:type="spellEnd"/>
      <w:r w:rsidR="00F21DAE">
        <w:t>, but has cash flow of $</w:t>
      </w:r>
      <w:r w:rsidR="008F0198">
        <w:t>33</w:t>
      </w:r>
      <w:r w:rsidR="00F21DAE">
        <w:t>k/mo. Then again rinse and repeat, we build this business up 50%, and after two years with the loan paid off we’re sitting at $</w:t>
      </w:r>
      <w:r w:rsidR="008F0198">
        <w:t>6</w:t>
      </w:r>
      <w:r w:rsidR="00F21DAE">
        <w:t>00k/</w:t>
      </w:r>
      <w:proofErr w:type="spellStart"/>
      <w:r w:rsidR="00F21DAE">
        <w:t>yr</w:t>
      </w:r>
      <w:proofErr w:type="spellEnd"/>
      <w:r w:rsidR="00F21DAE">
        <w:t xml:space="preserve"> income or $</w:t>
      </w:r>
      <w:r w:rsidR="008F0198">
        <w:t>50</w:t>
      </w:r>
      <w:r w:rsidR="00F21DAE">
        <w:t xml:space="preserve">k/mo. And this is only the year 2023. What you do at that point is up to you. </w:t>
      </w:r>
    </w:p>
    <w:p w:rsidR="00F21DAE" w:rsidRDefault="00F21DAE" w:rsidP="001C3BDE"/>
    <w:p w:rsidR="00F21DAE" w:rsidRDefault="00CE2A6C" w:rsidP="001C3BDE">
      <w:r>
        <w:t>I know this is my baby, and you don’t have to get involved, but I think it would be good to have someone that can keep me accountable, and to bounce ideas off of. My only requirement is that the marketing company stays with me after the first business sells. We split the proceeds of selling our first business but the marketing company will stay with me</w:t>
      </w:r>
      <w:r w:rsidR="001A4492">
        <w:t>, although I will sign an agreement to do marketing for your new business for $1 a year renewable for 30 years</w:t>
      </w:r>
      <w:r w:rsidR="00F21DAE">
        <w:t>. You’re welcome to do with your share of the $</w:t>
      </w:r>
      <w:r w:rsidR="008F0198">
        <w:t>800k</w:t>
      </w:r>
      <w:r w:rsidR="00F21DAE">
        <w:t xml:space="preserve"> what you want. You could choose to get a smaller business and pocket some of that cash. That’s up to you. But that’s what I want to do. </w:t>
      </w:r>
    </w:p>
    <w:p w:rsidR="006804BD" w:rsidRDefault="006804BD" w:rsidP="001C3BDE"/>
    <w:p w:rsidR="001A4492" w:rsidRDefault="001A4492" w:rsidP="001C3BDE">
      <w:r>
        <w:t>So, how do we start?</w:t>
      </w:r>
    </w:p>
    <w:p w:rsidR="001A4492" w:rsidRDefault="001A4492" w:rsidP="001C3BDE">
      <w:r>
        <w:t xml:space="preserve">First off we should sign an agreement and create an LLC. The LLC will be for the marketing company. I already have a web domain that I’ve started building a website on. Then we will sign an agreement of exactly what we </w:t>
      </w:r>
      <w:proofErr w:type="gramStart"/>
      <w:r w:rsidR="00E3794A">
        <w:t>propose,</w:t>
      </w:r>
      <w:proofErr w:type="gramEnd"/>
      <w:r w:rsidR="00E3794A">
        <w:t xml:space="preserve"> a</w:t>
      </w:r>
      <w:r>
        <w:t xml:space="preserve"> limited partnership up until the sale of our first business together, where you will sell me your shares in the marketing company for $1 and we split the proceeds of the sale </w:t>
      </w:r>
      <w:r w:rsidR="006804BD">
        <w:t xml:space="preserve">of the business </w:t>
      </w:r>
      <w:r>
        <w:t xml:space="preserve">50/50. </w:t>
      </w:r>
    </w:p>
    <w:p w:rsidR="001A4492" w:rsidRDefault="001A4492" w:rsidP="001C3BDE"/>
    <w:p w:rsidR="001A4492" w:rsidRDefault="001A4492" w:rsidP="001C3BDE">
      <w:r>
        <w:t>So then we build the website, and then we start marketing to kitchen and bath companies. The first one we can charge $500/</w:t>
      </w:r>
      <w:proofErr w:type="spellStart"/>
      <w:r>
        <w:t>mo</w:t>
      </w:r>
      <w:proofErr w:type="spellEnd"/>
      <w:r>
        <w:t xml:space="preserve"> for and then ramp up to $1,500 a month as we get better case studies and white papers in place. </w:t>
      </w:r>
      <w:r w:rsidR="00E3794A">
        <w:t xml:space="preserve">I have a really good course that I can send you on a thumb drive that explains exactly how we’re going to market this </w:t>
      </w:r>
      <w:proofErr w:type="gramStart"/>
      <w:r w:rsidR="00E3794A">
        <w:t>service</w:t>
      </w:r>
      <w:proofErr w:type="gramEnd"/>
      <w:r w:rsidR="00E3794A">
        <w:t>. We will do a mix of direct mail, telemarketing, and online marketing to get our clients. If it costs us on average $500 to get a client, that means we need $5,000 to get all 10 clients. My expectation is both of us have to be willing to put up to $5k into the business to start it off. Again, I will help you with getting the NFCU stuff so it won’t be actual cash. The first income will go towards paying back any upfront investment. Then I think we split the proceeds of the marketing business like so: 25% towards taxes, 10% to our pockets, and 65% into a savings account. After all we should see some benefit of the business. So it’s an extra $</w:t>
      </w:r>
      <w:r w:rsidR="00CE2A6C">
        <w:t>60</w:t>
      </w:r>
      <w:r w:rsidR="00E3794A">
        <w:t>0/</w:t>
      </w:r>
      <w:proofErr w:type="spellStart"/>
      <w:r w:rsidR="00E3794A">
        <w:t>mo</w:t>
      </w:r>
      <w:proofErr w:type="spellEnd"/>
      <w:r w:rsidR="00E3794A">
        <w:t xml:space="preserve"> in our pocket, and roughly $</w:t>
      </w:r>
      <w:r w:rsidR="00CE2A6C">
        <w:t>7,800</w:t>
      </w:r>
      <w:r w:rsidR="00E3794A">
        <w:t xml:space="preserve"> put in savings each month in expectations of saving towards our business purchase. </w:t>
      </w:r>
    </w:p>
    <w:p w:rsidR="00E3794A" w:rsidRDefault="00E3794A" w:rsidP="001C3BDE"/>
    <w:p w:rsidR="00E3794A" w:rsidRDefault="00E3794A" w:rsidP="001C3BDE">
      <w:r>
        <w:t xml:space="preserve">We will handle the fulfillment of the services ourselves. It’s a lot of front-end work and then the maintenance isn’t that hard. So for the first couple of months while we’re setting up, it will be TONS of </w:t>
      </w:r>
      <w:r>
        <w:lastRenderedPageBreak/>
        <w:t xml:space="preserve">work. </w:t>
      </w:r>
      <w:proofErr w:type="gramStart"/>
      <w:r>
        <w:t>Probably 10-20 extra hours a week.</w:t>
      </w:r>
      <w:proofErr w:type="gramEnd"/>
      <w:r>
        <w:t xml:space="preserve"> I can handle the sales calls, although you’re welcome to sit in on them. </w:t>
      </w:r>
      <w:proofErr w:type="spellStart"/>
      <w:r>
        <w:t>Sita</w:t>
      </w:r>
      <w:proofErr w:type="spellEnd"/>
      <w:r>
        <w:t xml:space="preserve"> will be writing the articles and such that we need for the marketing. It will all go in a </w:t>
      </w:r>
      <w:proofErr w:type="spellStart"/>
      <w:r>
        <w:t>Trello</w:t>
      </w:r>
      <w:proofErr w:type="spellEnd"/>
      <w:r w:rsidR="006804BD">
        <w:t xml:space="preserve"> board</w:t>
      </w:r>
      <w:r>
        <w:t xml:space="preserve"> so we can see what we’re supposed to be doing daily. </w:t>
      </w:r>
    </w:p>
    <w:p w:rsidR="00CE2A6C" w:rsidRDefault="00CE2A6C" w:rsidP="001C3BDE"/>
    <w:p w:rsidR="00CE2A6C" w:rsidRDefault="00CE2A6C" w:rsidP="001C3BDE">
      <w:r>
        <w:t>The way SEO and internet marketing works is that you can build up a platform of work that helps you out, so that it’s a lot of foundational work. And that foundation can hold up multiple properties. So that means that it becomes almost impossible for someone to leave our service, first because they will lose some benefit of what we are providing them, and second because it becomes super easy to sell to the guy that’s been pissed off because this other dude has been stealing all the good ranking. And boom you transfer the foundation to the new company and they get almost instant results.</w:t>
      </w:r>
      <w:r w:rsidR="00DE3709">
        <w:t xml:space="preserve"> It all builds on itself so that over time and over years your platform becomes dominant in the industry, so that in 2-3 years no one can compete with one of your clients. </w:t>
      </w:r>
      <w:r>
        <w:t xml:space="preserve">That works well for us as well because we can almost instantly dominate the search rankings with any company that we purchase. It’s all complicated stuff, but things that I’m really good at. </w:t>
      </w:r>
    </w:p>
    <w:p w:rsidR="006804BD" w:rsidRDefault="006804BD" w:rsidP="001C3BDE"/>
    <w:p w:rsidR="006804BD" w:rsidRDefault="006804BD" w:rsidP="001C3BDE">
      <w:r>
        <w:t xml:space="preserve">It feels like the key to success is to provide overwhelming value. I think we use our skills to build a platform so that success is guaranteed for the clients, we provide measurable results and because we are so niched, we have the ability to deliver proven results to any new clients. I think we build a great BI dashboard for </w:t>
      </w:r>
      <w:proofErr w:type="gramStart"/>
      <w:r>
        <w:t>them,</w:t>
      </w:r>
      <w:proofErr w:type="gramEnd"/>
      <w:r>
        <w:t xml:space="preserve"> no one in the industry does that. So they can see traffic to their website, where it’s coming from, as well as tracking information from the phones. The key is we only work with the leading companies in an area, companies that are doing $2-5M in business already, so that even a 20% increase in business gets them an extra $1M in revenue or more, so our fees at $18-24k a year seem pretty nominal. </w:t>
      </w:r>
    </w:p>
    <w:p w:rsidR="00E3794A" w:rsidRDefault="00E3794A" w:rsidP="001C3BDE"/>
    <w:p w:rsidR="00E3794A" w:rsidRDefault="008408D9" w:rsidP="001C3BDE">
      <w:r>
        <w:t xml:space="preserve">My thoughts of division of duties for the marketing phase will be pretty simple. I’ll handle most of the sales aspects, and then we’ll divide up the fulfillment of the service. I’d like to build up the marketing company by year two so that it’s an actual company with staff, and not just us doing it part-time in the morning and evenings. I’d like a staff of 3-4 and would like to maintain the profitability that we had with 10 doing it part-time but have closer to 20-30 clients and good processes in place, so that when we buy our company we can just plug and play our staff into the marketing of the company, so that we can radically change the marketing of the company in short order. </w:t>
      </w:r>
      <w:r w:rsidR="00975401">
        <w:t xml:space="preserve">With </w:t>
      </w:r>
      <w:proofErr w:type="spellStart"/>
      <w:r w:rsidR="00975401">
        <w:t>Trello</w:t>
      </w:r>
      <w:proofErr w:type="spellEnd"/>
      <w:r w:rsidR="00975401">
        <w:t xml:space="preserve"> you can set up tasks so that basically you can map out everything you’re going to do and who is going to do it, and how long it will take automatically. In this way you can map out the first 3-6 months to get where you want to be. </w:t>
      </w:r>
    </w:p>
    <w:p w:rsidR="008408D9" w:rsidRDefault="008408D9" w:rsidP="001C3BDE"/>
    <w:p w:rsidR="00F047F4" w:rsidRDefault="008408D9" w:rsidP="001C3BDE">
      <w:r>
        <w:t xml:space="preserve">When we buy the company, </w:t>
      </w:r>
      <w:r w:rsidR="00CE2A6C">
        <w:t xml:space="preserve">we need to have a plan of how we manage it. My thoughts are you generally would be involved as the day-to-day manager, while I am there as often as I can be while </w:t>
      </w:r>
      <w:r w:rsidR="00CE2A6C">
        <w:lastRenderedPageBreak/>
        <w:t xml:space="preserve">focusing on the online marketing, and running the marketing company. As I’m not expecting this business to be in Jacksonville, it will require a move on your part to wherever we can find the best place. As far as income, one of the issues is that the kitchen company won’t be producing a ton of cash right off the bat, and you’ll need a salary. </w:t>
      </w:r>
      <w:r w:rsidR="00F047F4">
        <w:t xml:space="preserve"> </w:t>
      </w:r>
      <w:proofErr w:type="gramStart"/>
      <w:r w:rsidR="00BF1259">
        <w:t>Which is why I will continue with the day job until we build up the growth in the newly purchased company, so that even if we needed to make investments into the business, we still have the $12k a month coming in from the marketing company.</w:t>
      </w:r>
      <w:proofErr w:type="gramEnd"/>
      <w:r w:rsidR="00BF1259">
        <w:t xml:space="preserve"> And then as the business starts to grow you can take salary from the new company. We can agree on a base salary that you would need to run the business, </w:t>
      </w:r>
      <w:bookmarkStart w:id="0" w:name="_GoBack"/>
      <w:bookmarkEnd w:id="0"/>
      <w:r w:rsidR="00BF1259">
        <w:t xml:space="preserve">let’s say $50k a year. And then we split revenue from the marketing company. So that even if the business is running break even, you’ll be making $50k base plus $47k split from marketing company, while I’m making $47k split from the marketing company. </w:t>
      </w:r>
    </w:p>
    <w:p w:rsidR="00BB6870" w:rsidRDefault="00BB6870" w:rsidP="001C3BDE"/>
    <w:p w:rsidR="00F047F4" w:rsidRDefault="00F047F4" w:rsidP="001C3BDE">
      <w:r>
        <w:t>So let’s be clear the risks can be high. Obviously we put ourselves at risk with that first $10k investment. I think the greater risk is the risk to our friendship. But as we have a clear defined goal and a time table to get there, I think that’s less of an issue. Let’s be honest the difficulty with a partnership is that there is no way that someone doesn’t feel that they are getting screwed in the relationship</w:t>
      </w:r>
      <w:r w:rsidR="00BB6870">
        <w:t>, there’s no way for you to do 50% of the work</w:t>
      </w:r>
      <w:r>
        <w:t xml:space="preserve">. But as we have a defined exit strategy in a defined time frame and if we both agree upon it, then that’s less of a problem. If at the end of it, if we decide that we work well together and want to continue the partnership we can decide that as well. One of the problems might be that we shouldn’t be buying a final business in the same area, so we won’t be living in the same city. </w:t>
      </w:r>
    </w:p>
    <w:p w:rsidR="00BB6870" w:rsidRDefault="00BB6870" w:rsidP="001C3BDE"/>
    <w:p w:rsidR="00BB6870" w:rsidRDefault="00BB6870" w:rsidP="001C3BDE">
      <w:r>
        <w:t xml:space="preserve">I feel our risk in buying a business is pretty minimal. If we’re buying a company with decent books, and we’re the market leader in marketing for kitchen and bath companies then the risk is pretty small. Because we still have the income coming from the marketing company in, plus the income from the business as well and our lines of credit we shouldn’t run into any cash shortfalls. Mostly the K&amp;B industry is a pay up front business, the homeowner/builder </w:t>
      </w:r>
      <w:r w:rsidR="004F3410">
        <w:t xml:space="preserve">pays 50% up front which covers all of the costs of the materials and labor, and the final 50% is all profit. </w:t>
      </w:r>
    </w:p>
    <w:p w:rsidR="004F3410" w:rsidRDefault="004F3410" w:rsidP="001C3BDE"/>
    <w:p w:rsidR="004F3410" w:rsidRDefault="004F3410" w:rsidP="001C3BDE">
      <w:r>
        <w:t xml:space="preserve">I’ve studied business consulting quite a bit so we put together a plan to build up the business. </w:t>
      </w:r>
    </w:p>
    <w:p w:rsidR="004F3410" w:rsidRDefault="004F3410" w:rsidP="004F3410">
      <w:pPr>
        <w:pStyle w:val="ListParagraph"/>
        <w:numPr>
          <w:ilvl w:val="0"/>
          <w:numId w:val="3"/>
        </w:numPr>
      </w:pPr>
      <w:r>
        <w:t>We have better marketing, better website, better ads, better converting sales pages, etc. We should be able to improve that 50%</w:t>
      </w:r>
      <w:r w:rsidR="00B72D30">
        <w:t>- after all that’s what our marketing consulting company does.</w:t>
      </w:r>
    </w:p>
    <w:p w:rsidR="004F3410" w:rsidRDefault="004F3410" w:rsidP="004F3410">
      <w:pPr>
        <w:pStyle w:val="ListParagraph"/>
        <w:numPr>
          <w:ilvl w:val="0"/>
          <w:numId w:val="3"/>
        </w:numPr>
      </w:pPr>
      <w:r>
        <w:t xml:space="preserve">We improve the sales </w:t>
      </w:r>
      <w:proofErr w:type="gramStart"/>
      <w:r>
        <w:t>process,</w:t>
      </w:r>
      <w:proofErr w:type="gramEnd"/>
      <w:r>
        <w:t xml:space="preserve"> we put together a true sales funnel with good follow-through. Even 10% better sales process adds up</w:t>
      </w:r>
    </w:p>
    <w:p w:rsidR="00BB6870" w:rsidRDefault="004F3410" w:rsidP="001C3BDE">
      <w:pPr>
        <w:pStyle w:val="ListParagraph"/>
        <w:numPr>
          <w:ilvl w:val="0"/>
          <w:numId w:val="3"/>
        </w:numPr>
      </w:pPr>
      <w:r>
        <w:t xml:space="preserve">We increase the market size, for instance if the business were in </w:t>
      </w:r>
      <w:proofErr w:type="spellStart"/>
      <w:r>
        <w:t>Jax</w:t>
      </w:r>
      <w:proofErr w:type="spellEnd"/>
      <w:r>
        <w:t xml:space="preserve">. How expensive would it be to have smaller sales offices in PVB, and Amelia Island, </w:t>
      </w:r>
      <w:proofErr w:type="gramStart"/>
      <w:r>
        <w:t>etc.</w:t>
      </w:r>
      <w:proofErr w:type="gramEnd"/>
      <w:r>
        <w:t xml:space="preserve"> If you can increase the market size by 50%, that should increase sales by 50%.  </w:t>
      </w:r>
    </w:p>
    <w:p w:rsidR="004F3410" w:rsidRDefault="004F3410" w:rsidP="001C3BDE">
      <w:pPr>
        <w:pStyle w:val="ListParagraph"/>
        <w:numPr>
          <w:ilvl w:val="0"/>
          <w:numId w:val="3"/>
        </w:numPr>
      </w:pPr>
      <w:r>
        <w:lastRenderedPageBreak/>
        <w:t xml:space="preserve">We increase market offerings, for instance if they are only doing Kitchens and </w:t>
      </w:r>
      <w:proofErr w:type="gramStart"/>
      <w:r>
        <w:t>baths,</w:t>
      </w:r>
      <w:proofErr w:type="gramEnd"/>
      <w:r>
        <w:t xml:space="preserve"> it’s not a far stretch to be doing closet organization, or garage organization. </w:t>
      </w:r>
    </w:p>
    <w:p w:rsidR="004F3410" w:rsidRDefault="004F3410" w:rsidP="001C3BDE">
      <w:pPr>
        <w:pStyle w:val="ListParagraph"/>
        <w:numPr>
          <w:ilvl w:val="0"/>
          <w:numId w:val="3"/>
        </w:numPr>
      </w:pPr>
      <w:r>
        <w:t xml:space="preserve">We increase </w:t>
      </w:r>
      <w:proofErr w:type="gramStart"/>
      <w:r>
        <w:t>prices,</w:t>
      </w:r>
      <w:proofErr w:type="gramEnd"/>
      <w:r>
        <w:t xml:space="preserve"> we have better marketing, better sales processes, etc. You can typically increase prices 10-20% with no flinch from customers. </w:t>
      </w:r>
    </w:p>
    <w:p w:rsidR="004F3410" w:rsidRDefault="004F3410" w:rsidP="001C3BDE">
      <w:pPr>
        <w:pStyle w:val="ListParagraph"/>
        <w:numPr>
          <w:ilvl w:val="0"/>
          <w:numId w:val="3"/>
        </w:numPr>
      </w:pPr>
      <w:r>
        <w:t xml:space="preserve">We increase cross sells and upsells. Put processes in place, to upgrade the sales amount per job. </w:t>
      </w:r>
    </w:p>
    <w:p w:rsidR="004F3410" w:rsidRDefault="004F3410" w:rsidP="001C3BDE">
      <w:pPr>
        <w:pStyle w:val="ListParagraph"/>
        <w:numPr>
          <w:ilvl w:val="0"/>
          <w:numId w:val="3"/>
        </w:numPr>
      </w:pPr>
      <w:r>
        <w:t xml:space="preserve">We go after different channels. I.e. we have a home builder division that works with just new home builders to put custom kitchens in. We have an investor </w:t>
      </w:r>
      <w:proofErr w:type="gramStart"/>
      <w:r>
        <w:t>division, that</w:t>
      </w:r>
      <w:proofErr w:type="gramEnd"/>
      <w:r>
        <w:t xml:space="preserve"> puts in cheap and cost efficient kitchens for investors, etc. A commercial division that works with commercial projects. </w:t>
      </w:r>
    </w:p>
    <w:p w:rsidR="004F3410" w:rsidRDefault="004F3410" w:rsidP="001C3BDE">
      <w:pPr>
        <w:pStyle w:val="ListParagraph"/>
        <w:numPr>
          <w:ilvl w:val="0"/>
          <w:numId w:val="3"/>
        </w:numPr>
      </w:pPr>
      <w:r>
        <w:t xml:space="preserve">We increase referrals by having dedicated referral programs. </w:t>
      </w:r>
    </w:p>
    <w:p w:rsidR="004F3410" w:rsidRDefault="004F3410" w:rsidP="001C3BDE">
      <w:pPr>
        <w:pStyle w:val="ListParagraph"/>
        <w:numPr>
          <w:ilvl w:val="0"/>
          <w:numId w:val="3"/>
        </w:numPr>
      </w:pPr>
      <w:r>
        <w:t xml:space="preserve">We work centers of influence, for instance working with complementary companies. Like electricians, plumbers, realtors, home improvement companies. It’s better to cultivate a relationship with a center of influence that can get us 10 jobs a year than just getting one sale from one person. </w:t>
      </w:r>
    </w:p>
    <w:p w:rsidR="00975401" w:rsidRDefault="00975401" w:rsidP="001C3BDE">
      <w:pPr>
        <w:pStyle w:val="ListParagraph"/>
        <w:numPr>
          <w:ilvl w:val="0"/>
          <w:numId w:val="3"/>
        </w:numPr>
      </w:pPr>
      <w:r>
        <w:t xml:space="preserve">Eliminate cost inefficiencies- people getting paid too much and not producing, reduce operating costs. </w:t>
      </w:r>
    </w:p>
    <w:p w:rsidR="004F3410" w:rsidRDefault="004F3410" w:rsidP="004F3410">
      <w:r>
        <w:t xml:space="preserve">So if you look at the list up above and </w:t>
      </w:r>
      <w:r w:rsidR="00975401">
        <w:t>think it through, I think a reasonable assumption is that over a year</w:t>
      </w:r>
      <w:r>
        <w:t xml:space="preserve"> each one can</w:t>
      </w:r>
      <w:r w:rsidR="00975401">
        <w:t xml:space="preserve"> give you 10% increase in sales. What’s fabulous is that it’s not straight math</w:t>
      </w:r>
      <w:r>
        <w:t>, it’</w:t>
      </w:r>
      <w:r w:rsidR="00975401">
        <w:t>s geometric. 100*110%^10</w:t>
      </w:r>
      <w:r>
        <w:t xml:space="preserve"> which means it’</w:t>
      </w:r>
      <w:r w:rsidR="00975401">
        <w:t>s actually a 26</w:t>
      </w:r>
      <w:r>
        <w:t xml:space="preserve">0% increase in sales. But most business owners don’t think like this, they get so bogged down in the minutia of running the business that they don’t think like this. </w:t>
      </w:r>
      <w:r w:rsidR="00975401">
        <w:t>That’s why I think it’s good that there will be two of us, because</w:t>
      </w:r>
      <w:r w:rsidR="00525147">
        <w:t xml:space="preserve"> we should be focused on these 10</w:t>
      </w:r>
      <w:r w:rsidR="00975401">
        <w:t xml:space="preserve"> issues from day 1. There are probably other methods as well that we aren’t thinking about. </w:t>
      </w:r>
      <w:r w:rsidR="00525147">
        <w:t xml:space="preserve">But our model only requires a 50% increase not a 260% increase, so if we can get to that 260% instead, we’re doing even better. </w:t>
      </w:r>
    </w:p>
    <w:p w:rsidR="00525147" w:rsidRDefault="00525147" w:rsidP="004F3410"/>
    <w:p w:rsidR="00BB6870" w:rsidRDefault="00BB6870" w:rsidP="001C3BDE">
      <w:r>
        <w:t xml:space="preserve">I feel that even </w:t>
      </w:r>
      <w:r w:rsidR="00AE7B32">
        <w:t xml:space="preserve">after we dissolve the </w:t>
      </w:r>
      <w:proofErr w:type="spellStart"/>
      <w:r w:rsidR="00AE7B32">
        <w:t>parnership</w:t>
      </w:r>
      <w:proofErr w:type="spellEnd"/>
      <w:r>
        <w:t xml:space="preserve">, we will still be collaborating. We’ll be going to the Kitchen and Bath Conferences </w:t>
      </w:r>
      <w:proofErr w:type="gramStart"/>
      <w:r>
        <w:t>together,</w:t>
      </w:r>
      <w:proofErr w:type="gramEnd"/>
      <w:r>
        <w:t xml:space="preserve"> we can talk about how we’re going to build our businesses up. </w:t>
      </w:r>
    </w:p>
    <w:p w:rsidR="00F047F4" w:rsidRDefault="00F047F4" w:rsidP="001C3BDE"/>
    <w:p w:rsidR="00F047F4" w:rsidRDefault="00F047F4" w:rsidP="001C3BDE">
      <w:r>
        <w:t xml:space="preserve">I feel what I’m bringing to the table is pretty strong as far as the marketing company goes, that’s why I personally feel it’s fair if I keep the marketing company once we sell off our first company. So you’ll have to decide if that’s ok with you. There is a potential for that marketing company to be a million dollar company as well, so you have to be ok with that knowing that in the end, you’re still going to end up with a good company on your own. </w:t>
      </w:r>
      <w:r w:rsidR="00525147">
        <w:t xml:space="preserve">I just want to be clear on that as my cost of the partnership. </w:t>
      </w:r>
    </w:p>
    <w:p w:rsidR="00525147" w:rsidRDefault="00525147" w:rsidP="001C3BDE"/>
    <w:p w:rsidR="006A3936" w:rsidRDefault="006A3936" w:rsidP="006A3936"/>
    <w:sectPr w:rsidR="006A3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2DE9"/>
    <w:multiLevelType w:val="hybridMultilevel"/>
    <w:tmpl w:val="795E8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BA418F"/>
    <w:multiLevelType w:val="hybridMultilevel"/>
    <w:tmpl w:val="3DBA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890EB7"/>
    <w:multiLevelType w:val="hybridMultilevel"/>
    <w:tmpl w:val="621A0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5A"/>
    <w:rsid w:val="000067B3"/>
    <w:rsid w:val="00055CF8"/>
    <w:rsid w:val="00064748"/>
    <w:rsid w:val="000E062C"/>
    <w:rsid w:val="000E12A5"/>
    <w:rsid w:val="00143CD6"/>
    <w:rsid w:val="00197A84"/>
    <w:rsid w:val="001A4492"/>
    <w:rsid w:val="001A59B2"/>
    <w:rsid w:val="001C3BDE"/>
    <w:rsid w:val="001E33F0"/>
    <w:rsid w:val="001E6134"/>
    <w:rsid w:val="00211369"/>
    <w:rsid w:val="003C0E3C"/>
    <w:rsid w:val="003D7DFA"/>
    <w:rsid w:val="003D7E3A"/>
    <w:rsid w:val="003E3C69"/>
    <w:rsid w:val="003F11A3"/>
    <w:rsid w:val="00492BA0"/>
    <w:rsid w:val="004F3410"/>
    <w:rsid w:val="00513D14"/>
    <w:rsid w:val="00525147"/>
    <w:rsid w:val="00666B66"/>
    <w:rsid w:val="006804BD"/>
    <w:rsid w:val="006A1D2A"/>
    <w:rsid w:val="006A3936"/>
    <w:rsid w:val="006B792F"/>
    <w:rsid w:val="006E4233"/>
    <w:rsid w:val="00710921"/>
    <w:rsid w:val="00721C63"/>
    <w:rsid w:val="007660BF"/>
    <w:rsid w:val="00780535"/>
    <w:rsid w:val="0078797E"/>
    <w:rsid w:val="007B1AE4"/>
    <w:rsid w:val="00814D8F"/>
    <w:rsid w:val="00824CCD"/>
    <w:rsid w:val="00833FE1"/>
    <w:rsid w:val="008408D9"/>
    <w:rsid w:val="008773DA"/>
    <w:rsid w:val="008A5D1F"/>
    <w:rsid w:val="008C2C34"/>
    <w:rsid w:val="008C3E08"/>
    <w:rsid w:val="008F0198"/>
    <w:rsid w:val="00912C40"/>
    <w:rsid w:val="009638C5"/>
    <w:rsid w:val="00975401"/>
    <w:rsid w:val="00A0487C"/>
    <w:rsid w:val="00A4569B"/>
    <w:rsid w:val="00A50577"/>
    <w:rsid w:val="00A737AF"/>
    <w:rsid w:val="00A9556D"/>
    <w:rsid w:val="00AB25C2"/>
    <w:rsid w:val="00AE7B32"/>
    <w:rsid w:val="00B41280"/>
    <w:rsid w:val="00B7123B"/>
    <w:rsid w:val="00B72D30"/>
    <w:rsid w:val="00BB23EA"/>
    <w:rsid w:val="00BB6870"/>
    <w:rsid w:val="00BD4E28"/>
    <w:rsid w:val="00BF1259"/>
    <w:rsid w:val="00C53772"/>
    <w:rsid w:val="00CA40AB"/>
    <w:rsid w:val="00CB040E"/>
    <w:rsid w:val="00CB378B"/>
    <w:rsid w:val="00CC13F6"/>
    <w:rsid w:val="00CD1EA2"/>
    <w:rsid w:val="00CE2A6C"/>
    <w:rsid w:val="00D01779"/>
    <w:rsid w:val="00D14797"/>
    <w:rsid w:val="00D24DD4"/>
    <w:rsid w:val="00D549DE"/>
    <w:rsid w:val="00D82214"/>
    <w:rsid w:val="00D8381B"/>
    <w:rsid w:val="00DB2F97"/>
    <w:rsid w:val="00DB6C5A"/>
    <w:rsid w:val="00DE3709"/>
    <w:rsid w:val="00E3794A"/>
    <w:rsid w:val="00E82D60"/>
    <w:rsid w:val="00E82F64"/>
    <w:rsid w:val="00ED5C1D"/>
    <w:rsid w:val="00F047F4"/>
    <w:rsid w:val="00F2142D"/>
    <w:rsid w:val="00F21DAE"/>
    <w:rsid w:val="00F35378"/>
    <w:rsid w:val="00F51A5F"/>
    <w:rsid w:val="00FC0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9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9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2180</TotalTime>
  <Pages>6</Pages>
  <Words>2550</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Freddie Mac</Company>
  <LinksUpToDate>false</LinksUpToDate>
  <CharactersWithSpaces>17051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Romero, Marcos</dc:creator>
  <cp:lastModifiedBy>Romero, Marcos</cp:lastModifiedBy>
  <cp:revision>8</cp:revision>
  <dcterms:created xsi:type="dcterms:W3CDTF">2017-02-14T15:10:00Z</dcterms:created>
  <dcterms:modified xsi:type="dcterms:W3CDTF">2017-02-24T16:50:00Z</dcterms:modified>
</cp:coreProperties>
</file>